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2" w:rsidRDefault="00FD1FFD">
      <w:pPr>
        <w:pStyle w:val="Title"/>
      </w:pPr>
      <w:r>
        <w:t xml:space="preserve"> </w:t>
      </w:r>
    </w:p>
    <w:p w:rsidR="00E10262" w:rsidRPr="005E62A8" w:rsidRDefault="00E10262" w:rsidP="00E10262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5E62A8">
        <w:rPr>
          <w:rFonts w:ascii="Arial" w:hAnsi="Arial" w:cs="Arial"/>
          <w:sz w:val="32"/>
          <w:szCs w:val="32"/>
        </w:rPr>
        <w:t>Argyll District Salmon Fishery Board</w:t>
      </w:r>
    </w:p>
    <w:p w:rsidR="003D575A" w:rsidRPr="005E62A8" w:rsidRDefault="00ED6602" w:rsidP="003D575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Annual General Meeting</w:t>
      </w:r>
      <w:r w:rsidR="003D575A" w:rsidRPr="005E62A8">
        <w:rPr>
          <w:rFonts w:ascii="Arial" w:hAnsi="Arial" w:cs="Arial"/>
          <w:sz w:val="28"/>
        </w:rPr>
        <w:t xml:space="preserve"> to be held in the </w:t>
      </w:r>
      <w:r w:rsidR="005E62A8" w:rsidRPr="005E62A8">
        <w:rPr>
          <w:rFonts w:ascii="Arial" w:hAnsi="Arial" w:cs="Arial"/>
          <w:sz w:val="28"/>
        </w:rPr>
        <w:t>Argyll Hotel</w:t>
      </w:r>
      <w:r w:rsidR="003D575A" w:rsidRPr="005E62A8">
        <w:rPr>
          <w:rFonts w:ascii="Arial" w:hAnsi="Arial" w:cs="Arial"/>
          <w:sz w:val="28"/>
        </w:rPr>
        <w:t xml:space="preserve">, Inveraray </w:t>
      </w:r>
    </w:p>
    <w:p w:rsidR="003D575A" w:rsidRPr="005E62A8" w:rsidRDefault="003D575A" w:rsidP="003D575A">
      <w:pPr>
        <w:jc w:val="center"/>
        <w:rPr>
          <w:rFonts w:ascii="Arial" w:hAnsi="Arial" w:cs="Arial"/>
          <w:sz w:val="28"/>
        </w:rPr>
      </w:pPr>
      <w:r w:rsidRPr="005E62A8">
        <w:rPr>
          <w:rFonts w:ascii="Arial" w:hAnsi="Arial" w:cs="Arial"/>
          <w:sz w:val="28"/>
        </w:rPr>
        <w:t xml:space="preserve">at </w:t>
      </w:r>
    </w:p>
    <w:p w:rsidR="003D575A" w:rsidRDefault="00492B6D" w:rsidP="003D575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3D575A" w:rsidRPr="005E62A8">
        <w:rPr>
          <w:rFonts w:ascii="Arial" w:hAnsi="Arial" w:cs="Arial"/>
          <w:sz w:val="28"/>
        </w:rPr>
        <w:t xml:space="preserve">.00 pm on </w:t>
      </w:r>
      <w:r>
        <w:rPr>
          <w:rFonts w:ascii="Arial" w:hAnsi="Arial" w:cs="Arial"/>
          <w:sz w:val="28"/>
        </w:rPr>
        <w:t>Wednesday 17</w:t>
      </w:r>
      <w:r w:rsidRPr="00492B6D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April 2013</w:t>
      </w:r>
    </w:p>
    <w:p w:rsidR="002F659E" w:rsidRDefault="002F659E" w:rsidP="002F659E">
      <w:pPr>
        <w:spacing w:before="120" w:line="360" w:lineRule="auto"/>
        <w:rPr>
          <w:rFonts w:ascii="Arial" w:hAnsi="Arial" w:cs="Arial"/>
          <w:sz w:val="22"/>
        </w:rPr>
      </w:pPr>
    </w:p>
    <w:p w:rsidR="002F659E" w:rsidRDefault="002F659E" w:rsidP="002F659E">
      <w:pPr>
        <w:spacing w:before="120" w:line="360" w:lineRule="auto"/>
        <w:rPr>
          <w:rFonts w:ascii="Arial" w:hAnsi="Arial" w:cs="Arial"/>
          <w:sz w:val="22"/>
        </w:rPr>
      </w:pPr>
      <w:r w:rsidRPr="002F659E">
        <w:rPr>
          <w:rFonts w:ascii="Arial" w:hAnsi="Arial" w:cs="Arial"/>
          <w:b/>
          <w:i/>
          <w:sz w:val="24"/>
          <w:szCs w:val="24"/>
        </w:rPr>
        <w:t xml:space="preserve">Please advise Helen MacIntyre  </w:t>
      </w:r>
      <w:hyperlink r:id="rId7" w:history="1">
        <w:r w:rsidRPr="002F659E">
          <w:rPr>
            <w:rStyle w:val="Hyperlink"/>
            <w:rFonts w:ascii="Arial" w:hAnsi="Arial" w:cs="Arial"/>
            <w:b/>
            <w:i/>
            <w:sz w:val="24"/>
            <w:szCs w:val="24"/>
          </w:rPr>
          <w:t>hm@argyllfisheriestrust.co.uk</w:t>
        </w:r>
      </w:hyperlink>
      <w:r w:rsidRPr="002F659E">
        <w:rPr>
          <w:rFonts w:ascii="Arial" w:hAnsi="Arial" w:cs="Arial"/>
          <w:b/>
          <w:i/>
          <w:sz w:val="24"/>
          <w:szCs w:val="24"/>
        </w:rPr>
        <w:t xml:space="preserve"> Tel No 07915 610 086 if you will be attending</w:t>
      </w:r>
      <w:r w:rsidRPr="002F659E">
        <w:rPr>
          <w:rFonts w:ascii="Arial" w:hAnsi="Arial" w:cs="Arial"/>
          <w:b/>
          <w:sz w:val="24"/>
          <w:szCs w:val="24"/>
        </w:rPr>
        <w:t>.</w:t>
      </w:r>
    </w:p>
    <w:p w:rsidR="002F659E" w:rsidRDefault="002F659E" w:rsidP="002F659E">
      <w:pPr>
        <w:spacing w:before="120" w:line="360" w:lineRule="auto"/>
        <w:rPr>
          <w:rFonts w:ascii="Arial" w:hAnsi="Arial" w:cs="Arial"/>
          <w:sz w:val="22"/>
        </w:rPr>
      </w:pPr>
    </w:p>
    <w:p w:rsidR="002F659E" w:rsidRPr="00ED6602" w:rsidRDefault="002F659E" w:rsidP="00ED6602">
      <w:pPr>
        <w:spacing w:before="240" w:after="120" w:line="36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AGENDA</w:t>
      </w:r>
    </w:p>
    <w:p w:rsidR="002F659E" w:rsidRPr="00ED6602" w:rsidRDefault="002F659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Apologies</w:t>
      </w:r>
    </w:p>
    <w:p w:rsidR="002F659E" w:rsidRPr="00ED6602" w:rsidRDefault="002F659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 xml:space="preserve">Minute of the meeting of October </w:t>
      </w:r>
      <w:r w:rsidR="0096709D">
        <w:rPr>
          <w:rFonts w:ascii="Arial" w:hAnsi="Arial" w:cs="Arial"/>
          <w:sz w:val="24"/>
        </w:rPr>
        <w:t>24</w:t>
      </w:r>
      <w:r w:rsidR="0096709D" w:rsidRPr="0096709D">
        <w:rPr>
          <w:rFonts w:ascii="Arial" w:hAnsi="Arial" w:cs="Arial"/>
          <w:sz w:val="24"/>
          <w:vertAlign w:val="superscript"/>
        </w:rPr>
        <w:t>th</w:t>
      </w:r>
      <w:r w:rsidR="0096709D">
        <w:rPr>
          <w:rFonts w:ascii="Arial" w:hAnsi="Arial" w:cs="Arial"/>
          <w:sz w:val="24"/>
        </w:rPr>
        <w:t xml:space="preserve"> 2012</w:t>
      </w:r>
    </w:p>
    <w:p w:rsidR="002F659E" w:rsidRDefault="002F659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Matters arising</w:t>
      </w:r>
    </w:p>
    <w:p w:rsidR="0096709D" w:rsidRDefault="0096709D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 from DSFB Executive Committee</w:t>
      </w:r>
    </w:p>
    <w:p w:rsidR="002F659E" w:rsidRPr="00ED6602" w:rsidRDefault="002F659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Finance</w:t>
      </w:r>
      <w:r w:rsidR="0096709D">
        <w:rPr>
          <w:rFonts w:ascii="Arial" w:hAnsi="Arial" w:cs="Arial"/>
          <w:sz w:val="24"/>
        </w:rPr>
        <w:t xml:space="preserve"> &amp; Clerk to the DSFB’s Report</w:t>
      </w:r>
    </w:p>
    <w:p w:rsidR="0096709D" w:rsidRPr="00ED6602" w:rsidRDefault="0096709D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Small Rivers Committee</w:t>
      </w:r>
    </w:p>
    <w:p w:rsidR="004F41F6" w:rsidRPr="0096709D" w:rsidRDefault="004F41F6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i/>
          <w:sz w:val="24"/>
        </w:rPr>
      </w:pPr>
      <w:r w:rsidRPr="00ED6602">
        <w:rPr>
          <w:rFonts w:ascii="Arial" w:hAnsi="Arial" w:cs="Arial"/>
          <w:sz w:val="24"/>
        </w:rPr>
        <w:t>Aquaculture &amp; Fisheries Bil</w:t>
      </w:r>
      <w:r w:rsidR="0096709D">
        <w:rPr>
          <w:rFonts w:ascii="Arial" w:hAnsi="Arial" w:cs="Arial"/>
          <w:sz w:val="24"/>
        </w:rPr>
        <w:t>l update</w:t>
      </w:r>
    </w:p>
    <w:p w:rsidR="0096709D" w:rsidRPr="00ED6602" w:rsidRDefault="0096709D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Stocking with hatchery reared salmon</w:t>
      </w:r>
    </w:p>
    <w:p w:rsidR="00B0336E" w:rsidRPr="00ED6602" w:rsidRDefault="00B0336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 xml:space="preserve">Argyll Fisheries Trust </w:t>
      </w:r>
      <w:r w:rsidR="0096709D">
        <w:rPr>
          <w:rFonts w:ascii="Arial" w:hAnsi="Arial" w:cs="Arial"/>
          <w:sz w:val="24"/>
        </w:rPr>
        <w:t>presentation</w:t>
      </w:r>
    </w:p>
    <w:p w:rsidR="00B0336E" w:rsidRPr="00ED6602" w:rsidRDefault="00B0336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ASFB/RAFTS report</w:t>
      </w:r>
    </w:p>
    <w:p w:rsidR="00B0336E" w:rsidRPr="00ED6602" w:rsidRDefault="00B0336E" w:rsidP="0096709D">
      <w:pPr>
        <w:pStyle w:val="ListParagraph"/>
        <w:numPr>
          <w:ilvl w:val="0"/>
          <w:numId w:val="45"/>
        </w:numPr>
        <w:spacing w:before="240" w:after="240" w:line="480" w:lineRule="auto"/>
        <w:rPr>
          <w:rFonts w:ascii="Arial" w:hAnsi="Arial" w:cs="Arial"/>
          <w:sz w:val="24"/>
        </w:rPr>
      </w:pPr>
      <w:r w:rsidRPr="00ED6602">
        <w:rPr>
          <w:rFonts w:ascii="Arial" w:hAnsi="Arial" w:cs="Arial"/>
          <w:sz w:val="24"/>
        </w:rPr>
        <w:t>Date of next meeting</w:t>
      </w:r>
    </w:p>
    <w:sectPr w:rsidR="00B0336E" w:rsidRPr="00ED6602" w:rsidSect="006C5D27">
      <w:footerReference w:type="default" r:id="rId8"/>
      <w:pgSz w:w="11906" w:h="16838"/>
      <w:pgMar w:top="567" w:right="1797" w:bottom="567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46" w:rsidRDefault="00623046" w:rsidP="00ED6602">
      <w:r>
        <w:separator/>
      </w:r>
    </w:p>
  </w:endnote>
  <w:endnote w:type="continuationSeparator" w:id="0">
    <w:p w:rsidR="00623046" w:rsidRDefault="00623046" w:rsidP="00ED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9D" w:rsidRPr="00ED6602" w:rsidRDefault="0096709D" w:rsidP="00ED6602">
    <w:pPr>
      <w:jc w:val="center"/>
      <w:rPr>
        <w:rFonts w:ascii="Arial" w:hAnsi="Arial" w:cs="Arial"/>
      </w:rPr>
    </w:pPr>
    <w:r w:rsidRPr="00ED6602">
      <w:rPr>
        <w:rFonts w:ascii="Arial" w:hAnsi="Arial" w:cs="Arial"/>
      </w:rPr>
      <w:t>Chairman – Roger Brook</w:t>
    </w:r>
  </w:p>
  <w:p w:rsidR="0096709D" w:rsidRPr="00ED6602" w:rsidRDefault="0096709D" w:rsidP="00ED6602">
    <w:pPr>
      <w:jc w:val="center"/>
      <w:rPr>
        <w:rFonts w:ascii="Arial" w:hAnsi="Arial" w:cs="Arial"/>
      </w:rPr>
    </w:pPr>
    <w:r w:rsidRPr="00ED6602">
      <w:rPr>
        <w:rFonts w:ascii="Arial" w:hAnsi="Arial" w:cs="Arial"/>
      </w:rPr>
      <w:t>Clerk – Craig MacIntyre. Tel: 01499 302322  E-mail: cm@argyllfisheriestrust.co.uk</w:t>
    </w:r>
  </w:p>
  <w:p w:rsidR="0096709D" w:rsidRPr="00ED6602" w:rsidRDefault="0096709D" w:rsidP="00ED6602">
    <w:pPr>
      <w:jc w:val="center"/>
      <w:rPr>
        <w:rFonts w:ascii="Arial" w:hAnsi="Arial" w:cs="Arial"/>
      </w:rPr>
    </w:pPr>
    <w:r w:rsidRPr="00ED6602">
      <w:rPr>
        <w:rFonts w:ascii="Arial" w:hAnsi="Arial" w:cs="Arial"/>
      </w:rPr>
      <w:t>Admin – Helen MacIntyre. Tel: 07915 610086 E-mail: hm@argyllfisheriestrust.co.uk</w:t>
    </w:r>
  </w:p>
  <w:p w:rsidR="0096709D" w:rsidRPr="00ED6602" w:rsidRDefault="0096709D" w:rsidP="00ED6602">
    <w:pPr>
      <w:pStyle w:val="Footer"/>
      <w:jc w:val="center"/>
      <w:rPr>
        <w:rFonts w:ascii="Arial" w:hAnsi="Arial" w:cs="Arial"/>
      </w:rPr>
    </w:pPr>
    <w:r w:rsidRPr="00ED6602">
      <w:rPr>
        <w:rFonts w:ascii="Arial" w:hAnsi="Arial" w:cs="Arial"/>
      </w:rPr>
      <w:t>Correspondence to: ADSFB, Cherry Park, Inveraray, PA32 8XE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46" w:rsidRDefault="00623046" w:rsidP="00ED6602">
      <w:r>
        <w:separator/>
      </w:r>
    </w:p>
  </w:footnote>
  <w:footnote w:type="continuationSeparator" w:id="0">
    <w:p w:rsidR="00623046" w:rsidRDefault="00623046" w:rsidP="00ED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4B"/>
    <w:multiLevelType w:val="hybridMultilevel"/>
    <w:tmpl w:val="B1B88F46"/>
    <w:lvl w:ilvl="0" w:tplc="C592F6A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05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D7B7A"/>
    <w:multiLevelType w:val="hybridMultilevel"/>
    <w:tmpl w:val="927C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6AB"/>
    <w:multiLevelType w:val="hybridMultilevel"/>
    <w:tmpl w:val="F56E32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973BC"/>
    <w:multiLevelType w:val="hybridMultilevel"/>
    <w:tmpl w:val="A4B64C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635DE"/>
    <w:multiLevelType w:val="hybridMultilevel"/>
    <w:tmpl w:val="78B68428"/>
    <w:lvl w:ilvl="0" w:tplc="D9FAE68C">
      <w:start w:val="6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00050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02C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9B42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07594D"/>
    <w:multiLevelType w:val="hybridMultilevel"/>
    <w:tmpl w:val="E2847B6E"/>
    <w:lvl w:ilvl="0" w:tplc="AF582F3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208E1"/>
    <w:multiLevelType w:val="singleLevel"/>
    <w:tmpl w:val="8450759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>
    <w:nsid w:val="227648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BE10D1"/>
    <w:multiLevelType w:val="hybridMultilevel"/>
    <w:tmpl w:val="F782C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D1D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1D2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014"/>
    <w:multiLevelType w:val="hybridMultilevel"/>
    <w:tmpl w:val="F85EB43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B5F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253C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4510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265B00"/>
    <w:multiLevelType w:val="singleLevel"/>
    <w:tmpl w:val="7A52073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3A313BD8"/>
    <w:multiLevelType w:val="hybridMultilevel"/>
    <w:tmpl w:val="7A6619CE"/>
    <w:lvl w:ilvl="0" w:tplc="48961382">
      <w:start w:val="1"/>
      <w:numFmt w:val="decimal"/>
      <w:lvlText w:val="%1)"/>
      <w:lvlJc w:val="left"/>
      <w:pPr>
        <w:ind w:left="862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B10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102E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E3E237D"/>
    <w:multiLevelType w:val="singleLevel"/>
    <w:tmpl w:val="7A52073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3FCE7E53"/>
    <w:multiLevelType w:val="singleLevel"/>
    <w:tmpl w:val="0448C23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41CF75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7C1D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BE03A0"/>
    <w:multiLevelType w:val="hybridMultilevel"/>
    <w:tmpl w:val="8208D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F58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71D02"/>
    <w:multiLevelType w:val="hybridMultilevel"/>
    <w:tmpl w:val="11426B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F36BCE"/>
    <w:multiLevelType w:val="singleLevel"/>
    <w:tmpl w:val="CB483752"/>
    <w:lvl w:ilvl="0">
      <w:start w:val="7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>
    <w:nsid w:val="4C150BFC"/>
    <w:multiLevelType w:val="hybridMultilevel"/>
    <w:tmpl w:val="C294319E"/>
    <w:lvl w:ilvl="0" w:tplc="A1C0B5C4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47C01"/>
    <w:multiLevelType w:val="singleLevel"/>
    <w:tmpl w:val="4A46C6E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5D467F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D704A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02404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A573F9"/>
    <w:multiLevelType w:val="hybridMultilevel"/>
    <w:tmpl w:val="BDDACB4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3F455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7639E4"/>
    <w:multiLevelType w:val="hybridMultilevel"/>
    <w:tmpl w:val="37120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77906"/>
    <w:multiLevelType w:val="hybridMultilevel"/>
    <w:tmpl w:val="6A1E8D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C31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3D7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241A93"/>
    <w:multiLevelType w:val="hybridMultilevel"/>
    <w:tmpl w:val="7DF6D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34313"/>
    <w:multiLevelType w:val="hybridMultilevel"/>
    <w:tmpl w:val="01F6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87A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D618E5"/>
    <w:multiLevelType w:val="singleLevel"/>
    <w:tmpl w:val="8AB83F1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33"/>
  </w:num>
  <w:num w:numId="5">
    <w:abstractNumId w:val="18"/>
  </w:num>
  <w:num w:numId="6">
    <w:abstractNumId w:val="8"/>
  </w:num>
  <w:num w:numId="7">
    <w:abstractNumId w:val="44"/>
  </w:num>
  <w:num w:numId="8">
    <w:abstractNumId w:val="35"/>
  </w:num>
  <w:num w:numId="9">
    <w:abstractNumId w:val="45"/>
  </w:num>
  <w:num w:numId="10">
    <w:abstractNumId w:val="24"/>
  </w:num>
  <w:num w:numId="11">
    <w:abstractNumId w:val="26"/>
  </w:num>
  <w:num w:numId="12">
    <w:abstractNumId w:val="41"/>
  </w:num>
  <w:num w:numId="13">
    <w:abstractNumId w:val="25"/>
  </w:num>
  <w:num w:numId="14">
    <w:abstractNumId w:val="1"/>
  </w:num>
  <w:num w:numId="15">
    <w:abstractNumId w:val="16"/>
  </w:num>
  <w:num w:numId="16">
    <w:abstractNumId w:val="37"/>
  </w:num>
  <w:num w:numId="17">
    <w:abstractNumId w:val="17"/>
  </w:num>
  <w:num w:numId="18">
    <w:abstractNumId w:val="23"/>
  </w:num>
  <w:num w:numId="19">
    <w:abstractNumId w:val="19"/>
  </w:num>
  <w:num w:numId="20">
    <w:abstractNumId w:val="21"/>
  </w:num>
  <w:num w:numId="21">
    <w:abstractNumId w:val="10"/>
  </w:num>
  <w:num w:numId="22">
    <w:abstractNumId w:val="30"/>
  </w:num>
  <w:num w:numId="23">
    <w:abstractNumId w:val="11"/>
  </w:num>
  <w:num w:numId="24">
    <w:abstractNumId w:val="34"/>
  </w:num>
  <w:num w:numId="25">
    <w:abstractNumId w:val="7"/>
  </w:num>
  <w:num w:numId="26">
    <w:abstractNumId w:val="6"/>
  </w:num>
  <w:num w:numId="27">
    <w:abstractNumId w:val="22"/>
  </w:num>
  <w:num w:numId="28">
    <w:abstractNumId w:val="40"/>
  </w:num>
  <w:num w:numId="29">
    <w:abstractNumId w:val="32"/>
  </w:num>
  <w:num w:numId="30">
    <w:abstractNumId w:val="38"/>
  </w:num>
  <w:num w:numId="31">
    <w:abstractNumId w:val="4"/>
  </w:num>
  <w:num w:numId="32">
    <w:abstractNumId w:val="39"/>
  </w:num>
  <w:num w:numId="33">
    <w:abstractNumId w:val="27"/>
  </w:num>
  <w:num w:numId="34">
    <w:abstractNumId w:val="15"/>
  </w:num>
  <w:num w:numId="35">
    <w:abstractNumId w:val="2"/>
  </w:num>
  <w:num w:numId="36">
    <w:abstractNumId w:val="43"/>
  </w:num>
  <w:num w:numId="37">
    <w:abstractNumId w:val="36"/>
  </w:num>
  <w:num w:numId="38">
    <w:abstractNumId w:val="3"/>
  </w:num>
  <w:num w:numId="39">
    <w:abstractNumId w:val="9"/>
  </w:num>
  <w:num w:numId="40">
    <w:abstractNumId w:val="5"/>
  </w:num>
  <w:num w:numId="41">
    <w:abstractNumId w:val="31"/>
  </w:num>
  <w:num w:numId="42">
    <w:abstractNumId w:val="0"/>
  </w:num>
  <w:num w:numId="43">
    <w:abstractNumId w:val="12"/>
  </w:num>
  <w:num w:numId="44">
    <w:abstractNumId w:val="42"/>
  </w:num>
  <w:num w:numId="45">
    <w:abstractNumId w:val="2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25"/>
    <w:rsid w:val="00002497"/>
    <w:rsid w:val="00037A0F"/>
    <w:rsid w:val="00051FA8"/>
    <w:rsid w:val="00061D32"/>
    <w:rsid w:val="000A6A4F"/>
    <w:rsid w:val="000B7471"/>
    <w:rsid w:val="000D68D8"/>
    <w:rsid w:val="000E3FDF"/>
    <w:rsid w:val="000E79BD"/>
    <w:rsid w:val="001128C7"/>
    <w:rsid w:val="0014165A"/>
    <w:rsid w:val="00195809"/>
    <w:rsid w:val="00196316"/>
    <w:rsid w:val="001B2904"/>
    <w:rsid w:val="001C4BED"/>
    <w:rsid w:val="002309D1"/>
    <w:rsid w:val="00250CB8"/>
    <w:rsid w:val="0025306A"/>
    <w:rsid w:val="00255AF2"/>
    <w:rsid w:val="00263428"/>
    <w:rsid w:val="002F659E"/>
    <w:rsid w:val="0034656F"/>
    <w:rsid w:val="003B1FC5"/>
    <w:rsid w:val="003D575A"/>
    <w:rsid w:val="003E48A0"/>
    <w:rsid w:val="00452F6C"/>
    <w:rsid w:val="00492B6D"/>
    <w:rsid w:val="004D6D7F"/>
    <w:rsid w:val="004F41F6"/>
    <w:rsid w:val="004F6314"/>
    <w:rsid w:val="00503AA2"/>
    <w:rsid w:val="005E62A8"/>
    <w:rsid w:val="0060104B"/>
    <w:rsid w:val="00623046"/>
    <w:rsid w:val="00632B02"/>
    <w:rsid w:val="006431C7"/>
    <w:rsid w:val="00652525"/>
    <w:rsid w:val="006750BE"/>
    <w:rsid w:val="006A2E2C"/>
    <w:rsid w:val="006B33B7"/>
    <w:rsid w:val="006C5D27"/>
    <w:rsid w:val="00705751"/>
    <w:rsid w:val="007151C0"/>
    <w:rsid w:val="00740BC8"/>
    <w:rsid w:val="007B7412"/>
    <w:rsid w:val="007E399B"/>
    <w:rsid w:val="00803C52"/>
    <w:rsid w:val="00842234"/>
    <w:rsid w:val="00870291"/>
    <w:rsid w:val="00876328"/>
    <w:rsid w:val="008F14CB"/>
    <w:rsid w:val="00920039"/>
    <w:rsid w:val="00920515"/>
    <w:rsid w:val="009252A9"/>
    <w:rsid w:val="00940FA3"/>
    <w:rsid w:val="0096709D"/>
    <w:rsid w:val="009E6B27"/>
    <w:rsid w:val="00A028E2"/>
    <w:rsid w:val="00A516EF"/>
    <w:rsid w:val="00A8231D"/>
    <w:rsid w:val="00B0336E"/>
    <w:rsid w:val="00B9305C"/>
    <w:rsid w:val="00BA17E9"/>
    <w:rsid w:val="00CC5AF1"/>
    <w:rsid w:val="00CF54E8"/>
    <w:rsid w:val="00E10262"/>
    <w:rsid w:val="00E167C5"/>
    <w:rsid w:val="00EB247A"/>
    <w:rsid w:val="00ED6602"/>
    <w:rsid w:val="00ED7CA2"/>
    <w:rsid w:val="00F25CA5"/>
    <w:rsid w:val="00F51FE5"/>
    <w:rsid w:val="00F94081"/>
    <w:rsid w:val="00FA57FA"/>
    <w:rsid w:val="00F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5C"/>
    <w:rPr>
      <w:lang w:eastAsia="en-US"/>
    </w:rPr>
  </w:style>
  <w:style w:type="paragraph" w:styleId="Heading1">
    <w:name w:val="heading 1"/>
    <w:basedOn w:val="Normal"/>
    <w:next w:val="Normal"/>
    <w:qFormat/>
    <w:rsid w:val="00B9305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9305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9305C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9305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9305C"/>
    <w:pPr>
      <w:keepNext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rsid w:val="00B9305C"/>
    <w:pPr>
      <w:keepNext/>
      <w:numPr>
        <w:numId w:val="22"/>
      </w:numPr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05C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B9305C"/>
    <w:rPr>
      <w:color w:val="0000FF"/>
      <w:u w:val="single"/>
    </w:rPr>
  </w:style>
  <w:style w:type="character" w:styleId="FollowedHyperlink">
    <w:name w:val="FollowedHyperlink"/>
    <w:basedOn w:val="DefaultParagraphFont"/>
    <w:rsid w:val="00B930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6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6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0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6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0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m@argyllfisheries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Argyll District Salmon Fishery Board</vt:lpstr>
    </vt:vector>
  </TitlesOfParts>
  <Company>corico</Company>
  <LinksUpToDate>false</LinksUpToDate>
  <CharactersWithSpaces>627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mailto:hm@argyllfisheriestrust.co.uk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Argyll District Salmon Fishery Board</dc:title>
  <dc:creator>HP registered user</dc:creator>
  <cp:lastModifiedBy>Penny Hawdon</cp:lastModifiedBy>
  <cp:revision>2</cp:revision>
  <cp:lastPrinted>2009-04-13T15:12:00Z</cp:lastPrinted>
  <dcterms:created xsi:type="dcterms:W3CDTF">2013-04-04T19:32:00Z</dcterms:created>
  <dcterms:modified xsi:type="dcterms:W3CDTF">2013-04-04T19:32:00Z</dcterms:modified>
</cp:coreProperties>
</file>